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990D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广东省建设科技与标准化协会</w:t>
      </w:r>
    </w:p>
    <w:p w14:paraId="456F65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工程建设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领域科技成果转化为团体标准申报表</w:t>
      </w:r>
      <w:bookmarkStart w:id="0" w:name="_GoBack"/>
      <w:bookmarkEnd w:id="0"/>
    </w:p>
    <w:tbl>
      <w:tblPr>
        <w:tblStyle w:val="6"/>
        <w:tblW w:w="8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682"/>
        <w:gridCol w:w="1436"/>
        <w:gridCol w:w="2872"/>
      </w:tblGrid>
      <w:tr w14:paraId="042A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5C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申报项目名称（拟转化标准名称）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257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CD6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F5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成果名称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18A3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3D5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64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申报单位        （牵头单位）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61D3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27D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FB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联合申报单位（如有）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907E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单位1：单位2：（依次填写，附联合申报协议）</w:t>
            </w:r>
          </w:p>
        </w:tc>
      </w:tr>
      <w:tr w14:paraId="5EF4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6D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EB8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30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4B0A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789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48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F15F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90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05D3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ED6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E4D1977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成果简介(包括技术原理、创新点、成熟度、应用情况等，不超过500字）：</w:t>
            </w:r>
          </w:p>
        </w:tc>
      </w:tr>
      <w:tr w14:paraId="3EB4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4CADCF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EE12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59ACE17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8EB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B30C4A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F99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D602E0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已获得知识产权情况</w:t>
            </w:r>
          </w:p>
          <w:p w14:paraId="6C391B3F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专利（名称、专利号、类型、授权日期）：</w:t>
            </w:r>
          </w:p>
          <w:p w14:paraId="65D731DA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软件著作权（名称、登记号、授权日期）：</w:t>
            </w:r>
          </w:p>
          <w:p w14:paraId="0BA05CAD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其他知识产权（请注明）：</w:t>
            </w:r>
          </w:p>
          <w:p w14:paraId="22102294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600B576A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2E255A92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6A105D71">
            <w:pPr>
              <w:widowControl/>
              <w:jc w:val="righ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10DDA00E">
            <w:pPr>
              <w:widowControl/>
              <w:jc w:val="righ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2151F10F">
            <w:pPr>
              <w:widowControl/>
              <w:jc w:val="righ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7E2A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BE6B6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31C5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16DA67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920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CB80B7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成果应用案例（至少1个，说明应用单位、应用效果、经济效益 、生态效益）</w:t>
            </w:r>
          </w:p>
          <w:p w14:paraId="3B9BF67F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694C3722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2BEBFAC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16FF8B1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6486D38E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236EDA43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4614E46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2A8A2BB1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11BADF99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180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3DB59E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预期推广价值（包括对行业技术提升、市场规范、生态保护等方面的作用，不超过300字）</w:t>
            </w:r>
          </w:p>
        </w:tc>
      </w:tr>
      <w:tr w14:paraId="09A88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F731BD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标准草案核心内容（包括适用范围、关键技术指标、解决的行业问题等，不超过800字）</w:t>
            </w:r>
          </w:p>
          <w:p w14:paraId="683BD6BB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5AA9B12E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3AFF051B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2B662BBC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1FB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CC804E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现有的工作基础（已完成的试验、论证或研究等，主编单位及主编人的简介和标准编制经历）、尚需要解决的其他问题和适当补充试验、研究内容：</w:t>
            </w:r>
          </w:p>
          <w:p w14:paraId="59A76AA6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253C86C9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D7A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FFCD7D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相关标准及法律法规情况，与国内外相关标准的内容比对（包括国内、外标准的名称和编号，是否存在重复情况）</w:t>
            </w:r>
          </w:p>
        </w:tc>
      </w:tr>
      <w:tr w14:paraId="3D06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ADF82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申报单位承诺</w:t>
            </w:r>
          </w:p>
          <w:p w14:paraId="07155486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本单位郑重承诺：所提交的申报资料真实、合法，成果权属清晰，无知识产权纠纷。如获立项，将严格按照要求完成标准制定任务。</w:t>
            </w:r>
          </w:p>
          <w:p w14:paraId="58584B2E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4E490DE2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63A67FB3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法定代表人（签字）：                 申报单位（盖章）： </w:t>
            </w:r>
          </w:p>
          <w:p w14:paraId="057DE5C0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49E3A38F">
            <w:pPr>
              <w:spacing w:line="360" w:lineRule="auto"/>
              <w:jc w:val="righ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____年____月____日</w:t>
            </w:r>
          </w:p>
        </w:tc>
      </w:tr>
      <w:tr w14:paraId="79B1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8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0D3625">
            <w:pPr>
              <w:spacing w:line="48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联合申报单位意见（如有）</w:t>
            </w:r>
          </w:p>
          <w:p w14:paraId="04E2FCB1">
            <w:pPr>
              <w:spacing w:line="48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单位 1（盖章）：</w:t>
            </w:r>
          </w:p>
          <w:p w14:paraId="1304BE36">
            <w:pPr>
              <w:spacing w:line="48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单位 2（盖章）：</w:t>
            </w:r>
          </w:p>
          <w:p w14:paraId="3801E207">
            <w:pPr>
              <w:spacing w:line="48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 w14:paraId="3B48FA2A">
            <w:pPr>
              <w:spacing w:line="720" w:lineRule="auto"/>
              <w:jc w:val="righ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____年____月____日</w:t>
            </w:r>
          </w:p>
        </w:tc>
      </w:tr>
    </w:tbl>
    <w:p w14:paraId="39B7DE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84A64FB8-B3F3-4FA2-A2D9-B4F85FCEDA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FD612C-4DA2-4614-9FC5-4ADF48E630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B2D00E-A158-4C73-A6F7-92E0DA589F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D18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DF4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DF4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E0DE">
    <w:pPr>
      <w:spacing w:before="60" w:line="168" w:lineRule="auto"/>
      <w:rPr>
        <w:rFonts w:hint="eastAsia" w:ascii="微软雅黑" w:hAnsi="微软雅黑" w:eastAsia="微软雅黑" w:cs="微软雅黑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FD3D05"/>
    <w:rsid w:val="0008230A"/>
    <w:rsid w:val="00574C15"/>
    <w:rsid w:val="00A264F5"/>
    <w:rsid w:val="00C972B1"/>
    <w:rsid w:val="10AD5D3D"/>
    <w:rsid w:val="11FD3D05"/>
    <w:rsid w:val="1AC33FF4"/>
    <w:rsid w:val="1F04466F"/>
    <w:rsid w:val="2A074CC1"/>
    <w:rsid w:val="3F3913EB"/>
    <w:rsid w:val="41C80CAD"/>
    <w:rsid w:val="469F1B5F"/>
    <w:rsid w:val="47696B10"/>
    <w:rsid w:val="4A312430"/>
    <w:rsid w:val="4D6A580F"/>
    <w:rsid w:val="4D7649C5"/>
    <w:rsid w:val="521C78D4"/>
    <w:rsid w:val="56C859E8"/>
    <w:rsid w:val="6E0D68B9"/>
    <w:rsid w:val="7A9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b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kern w:val="0"/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536</Words>
  <Characters>560</Characters>
  <Lines>27</Lines>
  <Paragraphs>19</Paragraphs>
  <TotalTime>0</TotalTime>
  <ScaleCrop>false</ScaleCrop>
  <LinksUpToDate>false</LinksUpToDate>
  <CharactersWithSpaces>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2025-12-17T08:29:00Z</dcterms:created>
  <dc:creator>小斯</dc:creator>
  <cp:lastModifiedBy>心絮</cp:lastModifiedBy>
  <dcterms:modified xsi:type="dcterms:W3CDTF">2026-05-29T06:40:33Z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DCC8FE35322F465BA74A9314CB6F363E_13</vt:lpwstr>
  </property>
  <property fmtid="{D5CDD505-2E9C-101B-9397-08002B2CF9AE}" pid="4" name="KSOTemplateDocerSaveRecord">
    <vt:lpwstr>eyJoZGlkIjoiOWE0NTU0MDhhZWZjYTk5MjE1ZjY2NmFkNTRjYWQzY2YiLCJ1c2VySWQiOiIyMzA2MzY0ODkifQ==</vt:lpwstr>
  </property>
</Properties>
</file>